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36"/>
          <w:szCs w:val="36"/>
          <w:rtl w:val="0"/>
        </w:rPr>
        <w:t xml:space="preserve">West Prairie Free Lutheran Church</w:t>
      </w:r>
      <w:r w:rsidDel="00000000" w:rsidR="00000000" w:rsidRPr="00000000">
        <w:rPr>
          <w:rFonts w:ascii="Source Serif 4" w:cs="Source Serif 4" w:eastAsia="Source Serif 4" w:hAnsi="Source Serif 4"/>
          <w:sz w:val="16"/>
          <w:szCs w:val="16"/>
          <w:rtl w:val="0"/>
        </w:rPr>
        <w:br w:type="textWrapping"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Worship 10:30 a.m.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Fifteenth Sunday after Pentecost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 –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September 21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vertAlign w:val="superscript"/>
          <w:rtl w:val="0"/>
        </w:rPr>
        <w:t xml:space="preserve">st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, 202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Prelude – Welcome – Announcements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jc w:val="both"/>
        <w:rPr>
          <w:rFonts w:ascii="Source Serif 4" w:cs="Source Serif 4" w:eastAsia="Source Serif 4" w:hAnsi="Source Serif 4"/>
          <w:i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Call to Worship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Psalm 95:1-3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br w:type="textWrapping"/>
      </w:r>
      <w:r w:rsidDel="00000000" w:rsidR="00000000" w:rsidRPr="00000000">
        <w:rPr>
          <w:rFonts w:ascii="Source Serif 4" w:cs="Source Serif 4" w:eastAsia="Source Serif 4" w:hAnsi="Source Serif 4"/>
          <w:i w:val="1"/>
          <w:sz w:val="18"/>
          <w:szCs w:val="18"/>
          <w:rtl w:val="0"/>
        </w:rPr>
        <w:t xml:space="preserve">Oh come, let us sing to the Lord; let us make a joyful noise to the rock of our salvation! Let us come into his presence with thanksgiving; let us make a joyful noise to him with songs of praise! For the Lord is a great God, and a great King above all gods.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jc w:val="both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Hymn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Awake, My Soul, and with the Sun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 xml:space="preserve">Hymn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242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Praises and Prayer Requests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jc w:val="both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Confession of Sin</w:t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The Ten Commandments</w:t>
        <w:tab/>
        <w:t xml:space="preserve">Hymnal p. 23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jc w:val="both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jc w:val="both"/>
        <w:rPr>
          <w:rFonts w:ascii="Source Serif 4" w:cs="Source Serif 4" w:eastAsia="Source Serif 4" w:hAnsi="Source Serif 4"/>
          <w:b w:val="1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Declaration of Grace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Worship Song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Projected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  <w:highlight w:val="yellow"/>
        </w:rPr>
      </w:pPr>
      <w:bookmarkStart w:colFirst="0" w:colLast="0" w:name="_heading=h.gjdgxs" w:id="0"/>
      <w:bookmarkEnd w:id="0"/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Scripture Readings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Amos 8:4-7</w:t>
        <w:tab/>
        <w:t xml:space="preserve">Pew Bible 769</w:t>
        <w:tab/>
        <w:t xml:space="preserve">Luke 16:1-15</w:t>
        <w:tab/>
        <w:t xml:space="preserve">Pew Bible 875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Confession of Faith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   </w:t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Colossians 1:15-20 </w:t>
        <w:tab/>
        <w:t xml:space="preserve">Pew Bible 983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Offering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ab/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bookmarkStart w:colFirst="0" w:colLast="0" w:name="_heading=h.30j0zll" w:id="1"/>
      <w:bookmarkEnd w:id="1"/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Hymn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Sweet Hour of Prayer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 xml:space="preserve">Hymn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190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Message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The Kindness and Severity of God</w:t>
        <w:tab/>
        <w:t xml:space="preserve">Romans 11:11-24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br w:type="textWrapping"/>
        <w:tab/>
        <w:tab/>
        <w:t xml:space="preserve">Pew Bible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947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Hymn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Guide Me, O Thou Great Jehovah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Hymn 445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The Lord’s Prayer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Benediction &amp; Doxology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ab/>
        <w:t xml:space="preserve">Hymn 390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295275</wp:posOffset>
                </wp:positionH>
                <wp:positionV relativeFrom="paragraph">
                  <wp:posOffset>36198</wp:posOffset>
                </wp:positionV>
                <wp:extent cx="3448050" cy="386207"/>
                <wp:effectExtent b="0" l="0" r="0" t="0"/>
                <wp:wrapSquare wrapText="bothSides" distB="45720" distT="45720" distL="114300" distR="11430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676268" y="3606010"/>
                          <a:ext cx="3339465" cy="34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If you are visiting today, please sign the guest book in the narthex.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If you have any questions or needs, call Pastor Ryan at 701-429-7101.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295275</wp:posOffset>
                </wp:positionH>
                <wp:positionV relativeFrom="paragraph">
                  <wp:posOffset>36198</wp:posOffset>
                </wp:positionV>
                <wp:extent cx="3448050" cy="386207"/>
                <wp:effectExtent b="0" l="0" r="0" t="0"/>
                <wp:wrapSquare wrapText="bothSides" distB="45720" distT="45720" distL="114300" distR="114300"/>
                <wp:docPr id="2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48050" cy="38620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This week at West Prairie (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u w:val="single"/>
          <w:rtl w:val="0"/>
        </w:rPr>
        <w:t xml:space="preserve">September 21</w:t>
      </w: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 – 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u w:val="single"/>
          <w:rtl w:val="0"/>
        </w:rPr>
        <w:t xml:space="preserve">September 28</w:t>
      </w: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Wed</w:t>
        <w:tab/>
        <w:t xml:space="preserve">5:45 p.m.</w:t>
        <w:tab/>
        <w:t xml:space="preserve">Confirmation</w:t>
      </w:r>
    </w:p>
    <w:p w:rsidR="00000000" w:rsidDel="00000000" w:rsidP="00000000" w:rsidRDefault="00000000" w:rsidRPr="00000000" w14:paraId="0000001D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5:45 p.m.</w:t>
        <w:tab/>
        <w:t xml:space="preserve">WOW</w:t>
      </w:r>
    </w:p>
    <w:p w:rsidR="00000000" w:rsidDel="00000000" w:rsidP="00000000" w:rsidRDefault="00000000" w:rsidRPr="00000000" w14:paraId="0000001E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7:00 p.m.</w:t>
        <w:tab/>
        <w:t xml:space="preserve">Youth Group</w:t>
      </w:r>
    </w:p>
    <w:p w:rsidR="00000000" w:rsidDel="00000000" w:rsidP="00000000" w:rsidRDefault="00000000" w:rsidRPr="00000000" w14:paraId="0000001F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Thurs</w:t>
        <w:tab/>
        <w:t xml:space="preserve">7:00 p.m.</w:t>
        <w:tab/>
        <w:t xml:space="preserve">Men’s Kickoff (Football, Wings, and Fellowship!)</w:t>
      </w:r>
    </w:p>
    <w:p w:rsidR="00000000" w:rsidDel="00000000" w:rsidP="00000000" w:rsidRDefault="00000000" w:rsidRPr="00000000" w14:paraId="00000020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Sun</w:t>
        <w:tab/>
        <w:t xml:space="preserve">9:15 a.m.</w:t>
        <w:tab/>
        <w:t xml:space="preserve">Sunday School</w:t>
      </w:r>
    </w:p>
    <w:p w:rsidR="00000000" w:rsidDel="00000000" w:rsidP="00000000" w:rsidRDefault="00000000" w:rsidRPr="00000000" w14:paraId="00000021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10:30 a.m.</w:t>
        <w:tab/>
        <w:t xml:space="preserve">Worship Service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REEL CHILI NIGHT: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On October 11th we are going to have a chili feed and movie on the church lawn! The chili feed will begin at 5:30 p.m. - there is a sign up in the Narthex! Then we will end the night with the movie “Family Camp” on the church lawn! The movie will start at 6:30 p.m. We will be taking a free-will offering to give to Allison Solseth. Invite your friends! Let’s bless Allie with a financial gift and have a fun evening together!</w:t>
      </w:r>
    </w:p>
    <w:p w:rsidR="00000000" w:rsidDel="00000000" w:rsidP="00000000" w:rsidRDefault="00000000" w:rsidRPr="00000000" w14:paraId="00000024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Fall Cleaning: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We are planning on cleaning the church on Saturday October 4th starting at 8:00 a.m. Men and women are all encouraged to come and serve with whatever time they have to give.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26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NEW MEMBERS: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If you would like to become a member of West Prairie, we will be offering a new member class later this fall. Please talk to Pr. Ryan if you are interested.</w:t>
      </w:r>
    </w:p>
    <w:p w:rsidR="00000000" w:rsidDel="00000000" w:rsidP="00000000" w:rsidRDefault="00000000" w:rsidRPr="00000000" w14:paraId="00000027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BUILDING COMMITTEE: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As we consider expanding our ministry capabilities through a church addition, we need a building committee. If you have pertinent skills or a desire to help guide and plan the building process, please email Pastor Ryan.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August Monthly Giving: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$11,483.51 | Monthly Budgeted Total: $10,116.33</w:t>
      </w:r>
    </w:p>
    <w:p w:rsidR="00000000" w:rsidDel="00000000" w:rsidP="00000000" w:rsidRDefault="00000000" w:rsidRPr="00000000" w14:paraId="0000002B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Yearly Total Giving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 $92,881.57 | Monthly Budgeted Total: $80,930.64</w:t>
      </w:r>
    </w:p>
    <w:p w:rsidR="00000000" w:rsidDel="00000000" w:rsidP="00000000" w:rsidRDefault="00000000" w:rsidRPr="00000000" w14:paraId="0000002C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Pancake Feed: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$3,678.00 donation total for future FLBC recipients</w:t>
      </w:r>
    </w:p>
    <w:p w:rsidR="00000000" w:rsidDel="00000000" w:rsidP="00000000" w:rsidRDefault="00000000" w:rsidRPr="00000000" w14:paraId="0000002D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Family Camp: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$3,000.00 given to Wilderness Camp and/or Pastor Schultz</w:t>
      </w:r>
    </w:p>
    <w:p w:rsidR="00000000" w:rsidDel="00000000" w:rsidP="00000000" w:rsidRDefault="00000000" w:rsidRPr="00000000" w14:paraId="0000002E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107175</wp:posOffset>
                </wp:positionV>
                <wp:extent cx="2793365" cy="807837"/>
                <wp:effectExtent b="0" l="0" r="0" t="0"/>
                <wp:wrapSquare wrapText="bothSides" distB="45720" distT="45720" distL="114300" distR="114300"/>
                <wp:docPr id="2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87450" y="3037500"/>
                          <a:ext cx="2717100" cy="77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u w:val="single"/>
                                <w:vertAlign w:val="baseline"/>
                              </w:rPr>
                              <w:t xml:space="preserve">HAPPY BIRTHDAY 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22nd - Jack Woodbury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23rd - Amy Bakken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23rd - Evelyn Woodbury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26th - Everly Ness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107175</wp:posOffset>
                </wp:positionV>
                <wp:extent cx="2793365" cy="807837"/>
                <wp:effectExtent b="0" l="0" r="0" t="0"/>
                <wp:wrapSquare wrapText="bothSides" distB="45720" distT="45720" distL="114300" distR="114300"/>
                <wp:docPr id="28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3365" cy="80783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Mowing this week: Michael Klockmann</w:t>
      </w:r>
    </w:p>
    <w:p w:rsidR="00000000" w:rsidDel="00000000" w:rsidP="00000000" w:rsidRDefault="00000000" w:rsidRPr="00000000" w14:paraId="00000037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Reader next Sunday: Jared Ness</w:t>
      </w:r>
    </w:p>
    <w:p w:rsidR="00000000" w:rsidDel="00000000" w:rsidP="00000000" w:rsidRDefault="00000000" w:rsidRPr="00000000" w14:paraId="00000038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Ushers next Sunday: Richardson Family</w:t>
      </w:r>
    </w:p>
    <w:p w:rsidR="00000000" w:rsidDel="00000000" w:rsidP="00000000" w:rsidRDefault="00000000" w:rsidRPr="00000000" w14:paraId="00000039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Custodians for September: Dennis &amp; Tammy Jones &amp; Paula Woodbury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West Prairie Free Lutheran Church (AFLC)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Making the Gospel Known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15720 Highway 46 and 18 S. Kindred ND 58051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Pastor Ryan Patenaude 701-429-7101</w:t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https://westprairieaflc.com</w:t>
      </w:r>
    </w:p>
    <w:sectPr>
      <w:pgSz w:h="12240" w:w="15840" w:orient="landscape"/>
      <w:pgMar w:bottom="245" w:top="432" w:left="720" w:right="720" w:header="720" w:footer="720"/>
      <w:pgNumType w:start="1"/>
      <w:cols w:equalWidth="0" w:num="2">
        <w:col w:space="1440" w:w="6480"/>
        <w:col w:space="0" w:w="648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bel">
    <w:embedRegular w:fontKey="{00000000-0000-0000-0000-000000000000}" r:id="rId1" w:subsetted="0"/>
  </w:font>
  <w:font w:name="Source Serif 4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bel-regular.ttf"/><Relationship Id="rId2" Type="http://schemas.openxmlformats.org/officeDocument/2006/relationships/font" Target="fonts/SourceSerif4-regular.ttf"/><Relationship Id="rId3" Type="http://schemas.openxmlformats.org/officeDocument/2006/relationships/font" Target="fonts/SourceSerif4-bold.ttf"/><Relationship Id="rId4" Type="http://schemas.openxmlformats.org/officeDocument/2006/relationships/font" Target="fonts/SourceSerif4-italic.ttf"/><Relationship Id="rId5" Type="http://schemas.openxmlformats.org/officeDocument/2006/relationships/font" Target="fonts/SourceSerif4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o1enrNF9KfdUx+3/150H938ShQ==">CgMxLjAyCGguZ2pkZ3hzMgloLjMwajB6bGw4AHIhMWVneGJLRWxaSE9iU2dCdEJielV0QVdpczBXN0RzYk90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2025-01-04T17:05:00Z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lpwstr>308593713</vt:lpwstr>
  </property>
</Properties>
</file>